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5B" w:rsidRPr="002A5A5B" w:rsidRDefault="002A5A5B" w:rsidP="002A5A5B">
      <w:pPr>
        <w:spacing w:before="100" w:beforeAutospacing="1" w:after="100" w:afterAutospacing="1" w:line="240" w:lineRule="auto"/>
        <w:ind w:left="11880" w:firstLine="56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A5A5B" w:rsidRPr="002A5A5B" w:rsidRDefault="002A5A5B" w:rsidP="00714FAB">
      <w:pPr>
        <w:widowControl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УТВЕРЖДАЮ</w:t>
      </w:r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Проректор по учебной работе</w:t>
      </w:r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_______________ А.А. </w:t>
      </w:r>
      <w:proofErr w:type="spellStart"/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Гордин</w:t>
      </w:r>
      <w:proofErr w:type="spellEnd"/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</w:t>
      </w:r>
      <w:r w:rsidR="00CE0068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   202</w:t>
      </w:r>
      <w:r w:rsidR="003B4455" w:rsidRPr="00874472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:rsidR="002A5A5B" w:rsidRPr="00A15EAA" w:rsidRDefault="002A5A5B" w:rsidP="002A5A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A5A5B" w:rsidRPr="00DA6C53" w:rsidRDefault="002A5A5B" w:rsidP="002A5A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РАСПИСАНИЕ ПРОМЕЖУТОЧНОЙ АТТ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E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СТАЦИИ</w:t>
      </w:r>
    </w:p>
    <w:p w:rsidR="002A5A5B" w:rsidRPr="00DA6C53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3652A4"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  <w:t>6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семестре 202</w:t>
      </w:r>
      <w:r w:rsidR="003B4455" w:rsidRPr="003B44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3B4455" w:rsidRPr="003B44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 по Инженерно-строительному факультету</w:t>
      </w:r>
    </w:p>
    <w:p w:rsidR="002A5A5B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1880"/>
        <w:gridCol w:w="6659"/>
      </w:tblGrid>
      <w:tr w:rsidR="003B4455" w:rsidRPr="009A0458" w:rsidTr="008B3947">
        <w:trPr>
          <w:cantSplit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u w:val="single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b/>
                <w:sz w:val="20"/>
                <w:szCs w:val="28"/>
                <w:u w:val="single"/>
                <w:lang w:eastAsia="ru-RU"/>
              </w:rPr>
              <w:t>№№ групп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Дата</w:t>
            </w:r>
          </w:p>
        </w:tc>
        <w:tc>
          <w:tcPr>
            <w:tcW w:w="3988" w:type="pct"/>
            <w:gridSpan w:val="2"/>
            <w:shd w:val="clear" w:color="auto" w:fill="A6A6A6" w:themeFill="background1" w:themeFillShade="A6"/>
            <w:vAlign w:val="center"/>
          </w:tcPr>
          <w:p w:rsidR="003B4455" w:rsidRPr="009A0458" w:rsidRDefault="003B4455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en-US" w:eastAsia="ru-RU"/>
              </w:rPr>
              <w:t>206</w:t>
            </w:r>
          </w:p>
        </w:tc>
      </w:tr>
      <w:tr w:rsidR="003B4455" w:rsidRPr="009A0458" w:rsidTr="00975770">
        <w:trPr>
          <w:cantSplit/>
          <w:trHeight w:val="609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29.05.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B4455" w:rsidRPr="003B445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Зачёт с </w:t>
            </w:r>
            <w:proofErr w:type="spellStart"/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оц</w:t>
            </w:r>
            <w:proofErr w:type="spellEnd"/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  <w:p w:rsidR="003B4455" w:rsidRPr="009A0458" w:rsidRDefault="003B4455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1-225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3B4455" w:rsidRPr="003B4455" w:rsidRDefault="003B4455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ПАКЕТЫ ПРИКЛАДНЫХ ПРОГРАММ </w:t>
            </w:r>
          </w:p>
          <w:p w:rsidR="003B4455" w:rsidRPr="003B4455" w:rsidRDefault="003B4455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proofErr w:type="spellStart"/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Клишковский</w:t>
            </w:r>
            <w:proofErr w:type="spellEnd"/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r w:rsidRPr="00211B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</w:t>
            </w:r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Ян Александрович</w:t>
            </w:r>
          </w:p>
        </w:tc>
      </w:tr>
      <w:tr w:rsidR="003B4455" w:rsidRPr="009A0458" w:rsidTr="00975770">
        <w:trPr>
          <w:cantSplit/>
          <w:trHeight w:val="559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30.05.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3B4455" w:rsidRPr="009A0458" w:rsidRDefault="003B4455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3B4455" w:rsidRPr="003B4455" w:rsidRDefault="003B4455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</w:p>
        </w:tc>
      </w:tr>
      <w:tr w:rsidR="003B4455" w:rsidRPr="009A0458" w:rsidTr="008B3947">
        <w:trPr>
          <w:cantSplit/>
          <w:trHeight w:val="287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8B3947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3B4455" w:rsidRPr="003B4455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3B4455" w:rsidRPr="009A0458" w:rsidTr="008B3947">
        <w:trPr>
          <w:cantSplit/>
          <w:trHeight w:val="307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01.06. 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3B4455" w:rsidRPr="003B4455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</w:p>
        </w:tc>
      </w:tr>
      <w:tr w:rsidR="003B4455" w:rsidRPr="009A0458" w:rsidTr="00975770">
        <w:trPr>
          <w:cantSplit/>
          <w:trHeight w:val="861"/>
        </w:trPr>
        <w:tc>
          <w:tcPr>
            <w:tcW w:w="1012" w:type="pct"/>
            <w:shd w:val="clear" w:color="auto" w:fill="FFFFFF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B4455" w:rsidRPr="003B4455" w:rsidRDefault="003B4455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3B4455" w:rsidRPr="009A0458" w:rsidRDefault="003B4455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1-202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3B4455" w:rsidRPr="003B4455" w:rsidRDefault="003B4455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ГИДРОТЕХНИЧЕСКИЕ СООРУЖЕНИЯ И МЕРОПРИЯТИЯ ИНЖЕНЕРНОЙ ЗАЩИТЫ ТЕРРИТОРИЙ И ЗДАНИЙ </w:t>
            </w:r>
          </w:p>
          <w:p w:rsidR="003B4455" w:rsidRPr="003B4455" w:rsidRDefault="003B4455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Янченко Андрей Владимирович</w:t>
            </w:r>
          </w:p>
        </w:tc>
      </w:tr>
      <w:tr w:rsidR="003B4455" w:rsidRPr="009A0458" w:rsidTr="00975770">
        <w:trPr>
          <w:cantSplit/>
          <w:trHeight w:val="607"/>
        </w:trPr>
        <w:tc>
          <w:tcPr>
            <w:tcW w:w="1012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</w:t>
            </w:r>
            <w:r w:rsidRPr="00B16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B4455" w:rsidRPr="003B445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Зачёт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45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каф. ФК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3B4455" w:rsidRPr="003B445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  <w:p w:rsidR="003B4455" w:rsidRPr="003B4455" w:rsidRDefault="003B4455" w:rsidP="003B4455">
            <w:pPr>
              <w:spacing w:after="0" w:line="240" w:lineRule="auto"/>
              <w:ind w:left="-57" w:right="-107"/>
              <w:jc w:val="center"/>
              <w:rPr>
                <w:b/>
                <w:sz w:val="18"/>
                <w:szCs w:val="18"/>
              </w:rPr>
            </w:pPr>
            <w:proofErr w:type="spellStart"/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Агаев</w:t>
            </w:r>
            <w:proofErr w:type="spellEnd"/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Натиг</w:t>
            </w:r>
            <w:proofErr w:type="spellEnd"/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Фарман </w:t>
            </w:r>
            <w:proofErr w:type="spellStart"/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Оглы</w:t>
            </w:r>
            <w:proofErr w:type="spellEnd"/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, </w:t>
            </w:r>
            <w:r w:rsidRPr="009757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   </w:t>
            </w:r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Щукин Вячеслав Михайлович</w:t>
            </w:r>
          </w:p>
        </w:tc>
      </w:tr>
      <w:tr w:rsidR="000846CE" w:rsidRPr="009A0458" w:rsidTr="008B3947">
        <w:trPr>
          <w:cantSplit/>
          <w:trHeight w:val="305"/>
        </w:trPr>
        <w:tc>
          <w:tcPr>
            <w:tcW w:w="1012" w:type="pct"/>
            <w:shd w:val="clear" w:color="auto" w:fill="FFFFFF"/>
            <w:vAlign w:val="center"/>
          </w:tcPr>
          <w:p w:rsidR="000846CE" w:rsidRPr="009A0458" w:rsidRDefault="000846C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0846CE" w:rsidRPr="003B4455" w:rsidRDefault="000846CE" w:rsidP="00BC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Зачёт</w:t>
            </w:r>
          </w:p>
          <w:p w:rsidR="000846CE" w:rsidRPr="009A0458" w:rsidRDefault="000846CE" w:rsidP="000846CE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1-22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3110" w:type="pct"/>
            <w:shd w:val="clear" w:color="auto" w:fill="FFFFFF"/>
            <w:vAlign w:val="center"/>
          </w:tcPr>
          <w:p w:rsidR="000846CE" w:rsidRPr="003B4455" w:rsidRDefault="000846CE" w:rsidP="00BC56D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ГИДРОЭНЕРГЕТИКА И ГИДРОЭНЕРГЕТИЧЕСКИЕ СООРУЖЕНИЯ</w:t>
            </w:r>
          </w:p>
          <w:p w:rsidR="000846CE" w:rsidRPr="003B4455" w:rsidRDefault="000846CE" w:rsidP="00BC56D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proofErr w:type="spellStart"/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Февралев</w:t>
            </w:r>
            <w:proofErr w:type="spellEnd"/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Аркадий Валентинович</w:t>
            </w:r>
          </w:p>
        </w:tc>
      </w:tr>
      <w:tr w:rsidR="000846CE" w:rsidRPr="009A0458" w:rsidTr="00975770">
        <w:trPr>
          <w:cantSplit/>
          <w:trHeight w:val="527"/>
        </w:trPr>
        <w:tc>
          <w:tcPr>
            <w:tcW w:w="1012" w:type="pct"/>
            <w:shd w:val="clear" w:color="auto" w:fill="FFFFFF"/>
            <w:vAlign w:val="center"/>
          </w:tcPr>
          <w:p w:rsidR="000846CE" w:rsidRPr="009A0458" w:rsidRDefault="000846C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05.06.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0846CE" w:rsidRPr="003B4455" w:rsidRDefault="000846CE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0846CE" w:rsidRPr="009A0458" w:rsidRDefault="000846C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        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3-212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0846CE" w:rsidRPr="003B4455" w:rsidRDefault="000846CE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МЕТАЛЛИЧЕСКИЕ КОНСТРУКЦИИ </w:t>
            </w:r>
          </w:p>
          <w:p w:rsidR="000846CE" w:rsidRPr="003B4455" w:rsidRDefault="000846CE" w:rsidP="003B44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Иванова Елизавета Валерьевна</w:t>
            </w:r>
          </w:p>
        </w:tc>
      </w:tr>
      <w:tr w:rsidR="000846CE" w:rsidRPr="009A0458" w:rsidTr="008B3947">
        <w:trPr>
          <w:cantSplit/>
          <w:trHeight w:val="327"/>
        </w:trPr>
        <w:tc>
          <w:tcPr>
            <w:tcW w:w="1012" w:type="pct"/>
            <w:shd w:val="clear" w:color="auto" w:fill="FFFFFF"/>
            <w:vAlign w:val="center"/>
          </w:tcPr>
          <w:p w:rsidR="000846CE" w:rsidRDefault="000846C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06.06. </w:t>
            </w:r>
          </w:p>
          <w:p w:rsidR="000846CE" w:rsidRPr="009A0458" w:rsidRDefault="000846C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0846CE" w:rsidRPr="009A0458" w:rsidRDefault="000846C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0846CE" w:rsidRPr="003B4455" w:rsidRDefault="000846C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</w:tr>
      <w:tr w:rsidR="000846CE" w:rsidRPr="009A0458" w:rsidTr="008B3947">
        <w:trPr>
          <w:cantSplit/>
          <w:trHeight w:val="287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0846CE" w:rsidRPr="009A0458" w:rsidRDefault="000846C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0846CE" w:rsidRPr="009A0458" w:rsidRDefault="000846CE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0846CE" w:rsidRPr="003B4455" w:rsidRDefault="000846CE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846CE" w:rsidRPr="009A0458" w:rsidTr="00975770">
        <w:trPr>
          <w:cantSplit/>
          <w:trHeight w:val="615"/>
        </w:trPr>
        <w:tc>
          <w:tcPr>
            <w:tcW w:w="1012" w:type="pct"/>
            <w:shd w:val="clear" w:color="auto" w:fill="auto"/>
            <w:vAlign w:val="center"/>
          </w:tcPr>
          <w:p w:rsidR="000846CE" w:rsidRPr="009A0458" w:rsidRDefault="000846C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</w:t>
            </w:r>
          </w:p>
          <w:p w:rsidR="000846CE" w:rsidRPr="009A0458" w:rsidRDefault="000846C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0846CE" w:rsidRPr="003B4455" w:rsidRDefault="000846C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0846CE" w:rsidRPr="009A0458" w:rsidRDefault="000846CE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4-416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0846CE" w:rsidRPr="003B4455" w:rsidRDefault="000846CE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ОРГАНИЗАЦИЯ СТРОИТЕЛЬНОГО ПРОИЗВОДСТВА </w:t>
            </w:r>
          </w:p>
          <w:p w:rsidR="000846CE" w:rsidRPr="003B4455" w:rsidRDefault="000846C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proofErr w:type="spellStart"/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Башева</w:t>
            </w:r>
            <w:proofErr w:type="spellEnd"/>
            <w:r w:rsidRPr="003B445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Анна Вячеславовна</w:t>
            </w:r>
          </w:p>
        </w:tc>
      </w:tr>
      <w:tr w:rsidR="000846CE" w:rsidRPr="009A0458" w:rsidTr="008B3947">
        <w:trPr>
          <w:cantSplit/>
          <w:trHeight w:val="243"/>
        </w:trPr>
        <w:tc>
          <w:tcPr>
            <w:tcW w:w="1012" w:type="pct"/>
            <w:shd w:val="clear" w:color="auto" w:fill="auto"/>
            <w:vAlign w:val="center"/>
          </w:tcPr>
          <w:p w:rsidR="000846CE" w:rsidRDefault="000846C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09.06.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0846CE" w:rsidRPr="009A0458" w:rsidRDefault="000846C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0846CE" w:rsidRPr="009A0458" w:rsidRDefault="000846CE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0846CE" w:rsidRPr="003B4455" w:rsidRDefault="000846CE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846CE" w:rsidRPr="009A0458" w:rsidTr="008B3947">
        <w:trPr>
          <w:cantSplit/>
          <w:trHeight w:val="276"/>
        </w:trPr>
        <w:tc>
          <w:tcPr>
            <w:tcW w:w="1012" w:type="pct"/>
            <w:shd w:val="clear" w:color="auto" w:fill="auto"/>
            <w:vAlign w:val="center"/>
          </w:tcPr>
          <w:p w:rsidR="000846CE" w:rsidRDefault="000846C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10.06 </w:t>
            </w:r>
          </w:p>
          <w:p w:rsidR="000846CE" w:rsidRPr="009A0458" w:rsidRDefault="000846C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0846CE" w:rsidRPr="009A0458" w:rsidRDefault="000846CE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0846CE" w:rsidRPr="003B4455" w:rsidRDefault="000846CE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846CE" w:rsidRPr="009A0458" w:rsidTr="008B3947">
        <w:trPr>
          <w:cantSplit/>
          <w:trHeight w:val="299"/>
        </w:trPr>
        <w:tc>
          <w:tcPr>
            <w:tcW w:w="1012" w:type="pct"/>
            <w:shd w:val="clear" w:color="auto" w:fill="auto"/>
            <w:vAlign w:val="center"/>
          </w:tcPr>
          <w:p w:rsidR="000846CE" w:rsidRPr="009A0458" w:rsidRDefault="000846C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11.06. </w:t>
            </w:r>
          </w:p>
          <w:p w:rsidR="000846CE" w:rsidRPr="009A0458" w:rsidRDefault="000846C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0846CE" w:rsidRPr="00211BE2" w:rsidRDefault="000846CE" w:rsidP="00211BE2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1B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0846CE" w:rsidRPr="009A0458" w:rsidRDefault="000846C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1B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211BE2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211B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4-411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0846CE" w:rsidRPr="00211BE2" w:rsidRDefault="000846CE" w:rsidP="00211BE2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1B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ЭКОНОМИКА ОТРАСЛИ</w:t>
            </w:r>
          </w:p>
          <w:p w:rsidR="000846CE" w:rsidRPr="00211BE2" w:rsidRDefault="000846CE" w:rsidP="00211BE2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211B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Жирнова</w:t>
            </w:r>
            <w:proofErr w:type="spellEnd"/>
            <w:r w:rsidRPr="00211BE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Мария Валерьевна</w:t>
            </w:r>
          </w:p>
        </w:tc>
      </w:tr>
      <w:tr w:rsidR="000846CE" w:rsidRPr="009A0458" w:rsidTr="008B3947">
        <w:trPr>
          <w:cantSplit/>
          <w:trHeight w:val="262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0846CE" w:rsidRPr="009A0458" w:rsidRDefault="000846C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12.06. пятница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0846CE" w:rsidRPr="009A0458" w:rsidRDefault="000846C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0846CE" w:rsidRPr="003B4455" w:rsidRDefault="000846C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0846CE" w:rsidRPr="009A0458" w:rsidTr="00975770">
        <w:trPr>
          <w:cantSplit/>
          <w:trHeight w:val="575"/>
        </w:trPr>
        <w:tc>
          <w:tcPr>
            <w:tcW w:w="1012" w:type="pct"/>
            <w:shd w:val="clear" w:color="auto" w:fill="auto"/>
            <w:vAlign w:val="center"/>
          </w:tcPr>
          <w:p w:rsidR="000846CE" w:rsidRPr="009A0458" w:rsidRDefault="000846C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суббота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0846CE" w:rsidRPr="003B4455" w:rsidRDefault="000846CE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0846CE" w:rsidRPr="009A0458" w:rsidRDefault="000846CE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1-226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0846CE" w:rsidRPr="003B4455" w:rsidRDefault="000846CE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4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СООРУЖЕНИЯ РЕЧНЫХ ГИДРОУЗЛОВ </w:t>
            </w:r>
          </w:p>
          <w:p w:rsidR="000846CE" w:rsidRPr="003B4455" w:rsidRDefault="000846CE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Красильников Виталий Михайлович</w:t>
            </w:r>
          </w:p>
        </w:tc>
      </w:tr>
      <w:tr w:rsidR="000846CE" w:rsidRPr="009A0458" w:rsidTr="008B3947">
        <w:trPr>
          <w:cantSplit/>
          <w:trHeight w:val="256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0846CE" w:rsidRPr="009A0458" w:rsidRDefault="000846CE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0846CE" w:rsidRPr="009A0458" w:rsidRDefault="000846CE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0846CE" w:rsidRPr="000472AA" w:rsidRDefault="000846CE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B4455" w:rsidRDefault="003B4455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B4455" w:rsidRPr="00DA6C53" w:rsidRDefault="003B4455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A5A5B" w:rsidRPr="002A5A5B" w:rsidRDefault="002A5A5B" w:rsidP="002A5A5B">
      <w:pPr>
        <w:keepNext/>
        <w:spacing w:before="120" w:after="0" w:line="240" w:lineRule="auto"/>
        <w:ind w:left="708" w:firstLine="708"/>
        <w:outlineLvl w:val="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Декан ИСФ</w:t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.Б.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Кондрашкин</w:t>
      </w:r>
    </w:p>
    <w:p w:rsidR="003824CF" w:rsidRDefault="003824CF"/>
    <w:sectPr w:rsidR="003824CF" w:rsidSect="002A5A5B">
      <w:pgSz w:w="11907" w:h="16840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B3"/>
    <w:rsid w:val="00000453"/>
    <w:rsid w:val="000259B6"/>
    <w:rsid w:val="000316F8"/>
    <w:rsid w:val="000846CE"/>
    <w:rsid w:val="00094ED6"/>
    <w:rsid w:val="000E6400"/>
    <w:rsid w:val="000F648D"/>
    <w:rsid w:val="001063FD"/>
    <w:rsid w:val="00115031"/>
    <w:rsid w:val="001366BA"/>
    <w:rsid w:val="00164805"/>
    <w:rsid w:val="001B5C8C"/>
    <w:rsid w:val="00211BE2"/>
    <w:rsid w:val="002453EF"/>
    <w:rsid w:val="00252E9D"/>
    <w:rsid w:val="002637B8"/>
    <w:rsid w:val="00297F2B"/>
    <w:rsid w:val="002A5A5B"/>
    <w:rsid w:val="002B61A9"/>
    <w:rsid w:val="002F33A2"/>
    <w:rsid w:val="00323252"/>
    <w:rsid w:val="00360230"/>
    <w:rsid w:val="003652A4"/>
    <w:rsid w:val="003824CF"/>
    <w:rsid w:val="003B4455"/>
    <w:rsid w:val="00406826"/>
    <w:rsid w:val="004318BA"/>
    <w:rsid w:val="00462F04"/>
    <w:rsid w:val="004A50D1"/>
    <w:rsid w:val="004B56F4"/>
    <w:rsid w:val="004C089D"/>
    <w:rsid w:val="004D7FEC"/>
    <w:rsid w:val="004F35B8"/>
    <w:rsid w:val="00505EBB"/>
    <w:rsid w:val="00534990"/>
    <w:rsid w:val="0059559A"/>
    <w:rsid w:val="00597820"/>
    <w:rsid w:val="005F0B1E"/>
    <w:rsid w:val="006505D8"/>
    <w:rsid w:val="006700F1"/>
    <w:rsid w:val="006D27ED"/>
    <w:rsid w:val="006F179F"/>
    <w:rsid w:val="00700756"/>
    <w:rsid w:val="00714FAB"/>
    <w:rsid w:val="007162BA"/>
    <w:rsid w:val="00723270"/>
    <w:rsid w:val="007409D8"/>
    <w:rsid w:val="007466C6"/>
    <w:rsid w:val="007B32BB"/>
    <w:rsid w:val="007B793F"/>
    <w:rsid w:val="007E7B0B"/>
    <w:rsid w:val="0080100E"/>
    <w:rsid w:val="0085262E"/>
    <w:rsid w:val="00852F61"/>
    <w:rsid w:val="00874472"/>
    <w:rsid w:val="008C412F"/>
    <w:rsid w:val="00903C0C"/>
    <w:rsid w:val="009304BF"/>
    <w:rsid w:val="009439CC"/>
    <w:rsid w:val="00975770"/>
    <w:rsid w:val="00997DD9"/>
    <w:rsid w:val="009D009B"/>
    <w:rsid w:val="00A15EAA"/>
    <w:rsid w:val="00A5156C"/>
    <w:rsid w:val="00A543E6"/>
    <w:rsid w:val="00A92FAA"/>
    <w:rsid w:val="00A9625A"/>
    <w:rsid w:val="00B015E1"/>
    <w:rsid w:val="00B123B3"/>
    <w:rsid w:val="00B151E3"/>
    <w:rsid w:val="00B269E4"/>
    <w:rsid w:val="00B3648F"/>
    <w:rsid w:val="00B52A17"/>
    <w:rsid w:val="00B907D2"/>
    <w:rsid w:val="00BD3355"/>
    <w:rsid w:val="00C3352A"/>
    <w:rsid w:val="00C421C0"/>
    <w:rsid w:val="00C7697D"/>
    <w:rsid w:val="00CE0068"/>
    <w:rsid w:val="00D53E6C"/>
    <w:rsid w:val="00D67AA9"/>
    <w:rsid w:val="00DA595B"/>
    <w:rsid w:val="00DA6C53"/>
    <w:rsid w:val="00DC707A"/>
    <w:rsid w:val="00DE00C6"/>
    <w:rsid w:val="00E40348"/>
    <w:rsid w:val="00EE0332"/>
    <w:rsid w:val="00EE4EDC"/>
    <w:rsid w:val="00EF43C3"/>
    <w:rsid w:val="00F30539"/>
    <w:rsid w:val="00F951AF"/>
    <w:rsid w:val="00FA358A"/>
    <w:rsid w:val="00FC3C62"/>
    <w:rsid w:val="00FC795D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md">
    <w:name w:val="text-md"/>
    <w:basedOn w:val="a0"/>
    <w:rsid w:val="001B5C8C"/>
  </w:style>
  <w:style w:type="character" w:customStyle="1" w:styleId="rounded">
    <w:name w:val="rounded"/>
    <w:basedOn w:val="a0"/>
    <w:rsid w:val="00746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md">
    <w:name w:val="text-md"/>
    <w:basedOn w:val="a0"/>
    <w:rsid w:val="001B5C8C"/>
  </w:style>
  <w:style w:type="character" w:customStyle="1" w:styleId="rounded">
    <w:name w:val="rounded"/>
    <w:basedOn w:val="a0"/>
    <w:rsid w:val="0074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6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74046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77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3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50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05487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6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0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2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13074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22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67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18459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20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7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13299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4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6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0293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05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Гаврикова Татьяна Александровна</dc:creator>
  <cp:lastModifiedBy>Подольская Ольга Дмитриевна</cp:lastModifiedBy>
  <cp:revision>4</cp:revision>
  <dcterms:created xsi:type="dcterms:W3CDTF">2026-04-15T06:05:00Z</dcterms:created>
  <dcterms:modified xsi:type="dcterms:W3CDTF">2026-06-02T07:00:00Z</dcterms:modified>
</cp:coreProperties>
</file>